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511D" w14:textId="77777777" w:rsidR="0030031E" w:rsidRPr="0030031E" w:rsidRDefault="00A42A7C" w:rsidP="00A04E76">
      <w:pPr>
        <w:spacing w:after="0"/>
        <w:ind w:left="5664" w:firstLine="708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</w:t>
      </w:r>
    </w:p>
    <w:p w14:paraId="30117BE3" w14:textId="2638860D" w:rsidR="00A232ED" w:rsidRPr="00A232ED" w:rsidRDefault="00A42A7C" w:rsidP="0030031E">
      <w:pPr>
        <w:spacing w:after="0"/>
        <w:ind w:left="5664" w:firstLine="708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Verdana" w:eastAsia="Times New Roman" w:hAnsi="Verdana" w:cs="Times New Roman"/>
          <w:sz w:val="12"/>
          <w:szCs w:val="12"/>
        </w:rPr>
        <w:t>……………………………………………………………………………</w:t>
      </w:r>
    </w:p>
    <w:p w14:paraId="29CA812B" w14:textId="77777777" w:rsidR="00A232ED" w:rsidRDefault="00A232ED" w:rsidP="00A232ED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      </w:t>
      </w:r>
      <w:r w:rsidR="00A42A7C">
        <w:rPr>
          <w:rFonts w:ascii="Verdana" w:eastAsia="Times New Roman" w:hAnsi="Verdana" w:cs="Times New Roman"/>
          <w:sz w:val="12"/>
          <w:szCs w:val="12"/>
        </w:rPr>
        <w:t xml:space="preserve">        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>(miejscowość i data)</w:t>
      </w:r>
    </w:p>
    <w:p w14:paraId="58CA0FF5" w14:textId="77777777" w:rsidR="00A42A7C" w:rsidRDefault="00A42A7C" w:rsidP="00A42A7C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5AD312D4" w14:textId="77777777" w:rsidR="00A42A7C" w:rsidRDefault="00A42A7C" w:rsidP="00A232ED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6E862D46" w14:textId="77777777" w:rsidR="00A42A7C" w:rsidRPr="0030031E" w:rsidRDefault="00A42A7C" w:rsidP="00A232ED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8"/>
          <w:szCs w:val="8"/>
        </w:rPr>
      </w:pPr>
    </w:p>
    <w:p w14:paraId="2C83C39A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14:paraId="55F3B772" w14:textId="77777777" w:rsid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(stempel firmowy zakładu pracy z nr REGON/NIP)</w:t>
      </w:r>
    </w:p>
    <w:p w14:paraId="01D17BB7" w14:textId="77777777" w:rsidR="00A42A7C" w:rsidRDefault="00A42A7C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5C83D327" w14:textId="77777777" w:rsidR="00A42A7C" w:rsidRPr="00A232ED" w:rsidRDefault="00A42A7C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48485770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A4F2D1F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2"/>
          <w:szCs w:val="16"/>
        </w:rPr>
      </w:pPr>
    </w:p>
    <w:p w14:paraId="6A82B209" w14:textId="77777777" w:rsidR="00A232ED" w:rsidRPr="00A232ED" w:rsidRDefault="00A232ED" w:rsidP="00A42A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232ED">
        <w:rPr>
          <w:rFonts w:ascii="Verdana" w:eastAsia="Times New Roman" w:hAnsi="Verdana" w:cs="Times New Roman"/>
          <w:b/>
          <w:sz w:val="16"/>
          <w:szCs w:val="16"/>
        </w:rPr>
        <w:t>ZAŚWIADCZENIE  O  ZATRUDNIENIU I WYSOKOŚCI WYNAGRODZENIA</w:t>
      </w:r>
    </w:p>
    <w:p w14:paraId="32F4F0D1" w14:textId="77777777" w:rsidR="00A232ED" w:rsidRPr="00A232ED" w:rsidRDefault="00A232ED" w:rsidP="00A42A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14:paraId="79C74AD4" w14:textId="77777777" w:rsidR="00A232ED" w:rsidRPr="00A232ED" w:rsidRDefault="00A232ED" w:rsidP="00A42A7C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A232ED"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14:paraId="6D8E9D1A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32DD27A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Imię i nazwisko: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, Nr PESEL:…</w:t>
      </w:r>
      <w:r w:rsidR="00A42A7C">
        <w:rPr>
          <w:rFonts w:ascii="Verdana" w:eastAsia="Times New Roman" w:hAnsi="Verdana" w:cs="Times New Roman"/>
          <w:sz w:val="16"/>
          <w:szCs w:val="16"/>
        </w:rPr>
        <w:t>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</w:t>
      </w:r>
    </w:p>
    <w:p w14:paraId="5FF058AD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286D431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Adres zamieszkania: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</w:t>
      </w:r>
    </w:p>
    <w:p w14:paraId="2987327F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2A8EBAF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Dowód osobisty: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</w:t>
      </w:r>
    </w:p>
    <w:p w14:paraId="65665F3B" w14:textId="77777777" w:rsidR="00A232ED" w:rsidRPr="00A232ED" w:rsidRDefault="00A232ED" w:rsidP="00A232ED">
      <w:pPr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</w:t>
      </w:r>
      <w:r w:rsidRPr="00A232ED">
        <w:rPr>
          <w:rFonts w:ascii="Verdana" w:eastAsia="Times New Roman" w:hAnsi="Verdana" w:cs="Times New Roman"/>
          <w:sz w:val="12"/>
          <w:szCs w:val="16"/>
        </w:rPr>
        <w:t>(seria, nr, data wydania, Organ Wydający)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14:paraId="23603F4A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Miejsce zatrudnienia: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</w:t>
      </w:r>
    </w:p>
    <w:p w14:paraId="3E68C017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</w:t>
      </w:r>
      <w:r w:rsidRPr="00A232ED">
        <w:rPr>
          <w:rFonts w:ascii="Verdana" w:eastAsia="Times New Roman" w:hAnsi="Verdana" w:cs="Times New Roman"/>
          <w:sz w:val="12"/>
          <w:szCs w:val="16"/>
        </w:rPr>
        <w:t>(nazwa, adres, telefon)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14:paraId="539E13C3" w14:textId="77777777" w:rsidR="00A232ED" w:rsidRPr="00A232ED" w:rsidRDefault="00A232ED" w:rsidP="00A232ED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7268FEC5" w14:textId="77777777" w:rsidR="00A232ED" w:rsidRPr="00A232ED" w:rsidRDefault="00A232ED" w:rsidP="00A232ED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Zajmowane stanowisko: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</w:t>
      </w:r>
    </w:p>
    <w:p w14:paraId="4102D117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241C2D35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Zaświadcza się, że Pracownik jest zatrudniony od dnia …………………………………………………… na podstawie:</w:t>
      </w:r>
    </w:p>
    <w:p w14:paraId="67FF1987" w14:textId="77777777" w:rsidR="00A232ED" w:rsidRPr="00A232ED" w:rsidRDefault="00A232ED" w:rsidP="00A232E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umowy o pracę zawartej na czas nieokreślony,</w:t>
      </w:r>
    </w:p>
    <w:p w14:paraId="408330A0" w14:textId="77777777" w:rsidR="00A232ED" w:rsidRPr="00A232ED" w:rsidRDefault="00A232ED" w:rsidP="00A232E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umowy o pracę zawartej na czas określony do dnia 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………………………,</w:t>
      </w:r>
    </w:p>
    <w:p w14:paraId="03ED4923" w14:textId="77777777" w:rsidR="00A232ED" w:rsidRPr="00A232ED" w:rsidRDefault="00A232ED" w:rsidP="00A232E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umowy zlecenia/ o dzieło,</w:t>
      </w:r>
    </w:p>
    <w:p w14:paraId="411B837B" w14:textId="77777777" w:rsidR="00A232ED" w:rsidRPr="00A232ED" w:rsidRDefault="00A232ED" w:rsidP="00A42A7C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inne (jakie?) 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.</w:t>
      </w:r>
    </w:p>
    <w:p w14:paraId="578FCF43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6"/>
        </w:rPr>
      </w:pPr>
    </w:p>
    <w:p w14:paraId="430F256A" w14:textId="77777777" w:rsidR="00A232ED" w:rsidRPr="00A232ED" w:rsidRDefault="00A232ED" w:rsidP="00A232ED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Średnie miesięczne wynagrodzenie Pracownika netto z ostatnich 3 miesięcy, wynosiło: 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 xml:space="preserve">……………… zł </w:t>
      </w:r>
    </w:p>
    <w:p w14:paraId="371B38D0" w14:textId="77777777" w:rsidR="00A232ED" w:rsidRPr="00A232ED" w:rsidRDefault="00A232ED" w:rsidP="00A232ED">
      <w:pPr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(słownie: ………………………………………………………………………………………………………………………………………………………………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……),</w:t>
      </w:r>
    </w:p>
    <w:p w14:paraId="2A5F4D38" w14:textId="77777777" w:rsidR="00A232ED" w:rsidRPr="00A232ED" w:rsidRDefault="00A232ED" w:rsidP="00A42A7C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w tym wynagrodzenie zasadnicze 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 zł (słownie: 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……………).</w:t>
      </w:r>
    </w:p>
    <w:p w14:paraId="25222607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Wynagrodzenie powyższe:</w:t>
      </w:r>
    </w:p>
    <w:p w14:paraId="2A19955D" w14:textId="77777777" w:rsidR="00A232ED" w:rsidRPr="00A232ED" w:rsidRDefault="00A232ED" w:rsidP="00A04E7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jest przelewane na rachunek bankowy Pracownika w banku 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 xml:space="preserve"> nr rachunku ………………………………………………………………………………………………………………………………………………………………………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</w:t>
      </w:r>
      <w:r w:rsidRPr="00A232ED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3283DAD1" w14:textId="77777777" w:rsidR="00A232ED" w:rsidRPr="00A232ED" w:rsidRDefault="00A232ED" w:rsidP="00A232E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jest wypłacane w formie gotówkowej</w:t>
      </w:r>
    </w:p>
    <w:p w14:paraId="076E4917" w14:textId="77777777" w:rsidR="00A232ED" w:rsidRPr="00A232ED" w:rsidRDefault="00A232ED" w:rsidP="00A232E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nie jest obciążone na mocy wyroków sądowych lub innych tytułów</w:t>
      </w:r>
    </w:p>
    <w:p w14:paraId="2CF69D92" w14:textId="77777777" w:rsidR="00A232ED" w:rsidRPr="00A232ED" w:rsidRDefault="00A232ED" w:rsidP="00A232E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jest obciążone na mocy ………………………………………………………………………………………………………………………………</w:t>
      </w:r>
      <w:r w:rsidR="00DA58C6">
        <w:rPr>
          <w:rFonts w:ascii="Verdana" w:eastAsia="Times New Roman" w:hAnsi="Verdana" w:cs="Times New Roman"/>
          <w:sz w:val="16"/>
          <w:szCs w:val="16"/>
        </w:rPr>
        <w:t>……………………………</w:t>
      </w:r>
    </w:p>
    <w:p w14:paraId="0C07B5F2" w14:textId="77777777" w:rsidR="00A232ED" w:rsidRPr="00A232ED" w:rsidRDefault="00A232ED" w:rsidP="00A232ED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sz w:val="12"/>
          <w:szCs w:val="16"/>
        </w:rPr>
      </w:pPr>
      <w:r w:rsidRPr="00A232ED">
        <w:rPr>
          <w:rFonts w:ascii="Verdana" w:eastAsia="Times New Roman" w:hAnsi="Verdana" w:cs="Times New Roman"/>
          <w:sz w:val="12"/>
          <w:szCs w:val="16"/>
        </w:rPr>
        <w:t>(wymienić tytuł)</w:t>
      </w:r>
    </w:p>
    <w:p w14:paraId="1EDBB878" w14:textId="77777777" w:rsidR="00A232ED" w:rsidRPr="00A232ED" w:rsidRDefault="00A232ED" w:rsidP="00A232ED">
      <w:pPr>
        <w:spacing w:after="0" w:line="360" w:lineRule="auto"/>
        <w:ind w:left="705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kwotą w wysokości ……………………………………… zł miesięcznie (słownie:……………………………………………………………………………………………………………………………………………………………………………………………………………………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4E76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………).</w:t>
      </w:r>
    </w:p>
    <w:p w14:paraId="6E4085DE" w14:textId="77777777" w:rsidR="00A232ED" w:rsidRPr="00A232ED" w:rsidRDefault="00A232ED" w:rsidP="0030031E">
      <w:pPr>
        <w:spacing w:before="160"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 xml:space="preserve">Pracownikowi doręczono wypowiedzenie umowy o pracę </w:t>
      </w: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14:paraId="3C5C9148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>Pracownik doręczył wypowiedzenie umowy o pracę</w:t>
      </w: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14:paraId="463E45E8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6"/>
          <w:szCs w:val="12"/>
        </w:rPr>
      </w:pPr>
    </w:p>
    <w:p w14:paraId="5E0CAB73" w14:textId="77777777" w:rsidR="00A232ED" w:rsidRPr="00A232ED" w:rsidRDefault="00A232ED" w:rsidP="00A232E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Pracownik wyraża zgodę na telefoniczne sprawdzenie przez pracownika WARP Sp. z o.o. danych zawartych w niniejszym zaświadczeniu w zakładzie pracy Pracownika.</w:t>
      </w:r>
    </w:p>
    <w:p w14:paraId="271A3046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8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14:paraId="32BAAA93" w14:textId="77777777" w:rsidR="00A232ED" w:rsidRPr="00A232ED" w:rsidRDefault="00A232ED" w:rsidP="00A232ED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3E2E8545" w14:textId="77777777" w:rsidR="00A232ED" w:rsidRPr="00A232ED" w:rsidRDefault="00A232ED" w:rsidP="00A232ED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 xml:space="preserve">        </w:t>
      </w:r>
      <w:r w:rsidR="00A04E76">
        <w:rPr>
          <w:rFonts w:ascii="Verdana" w:eastAsia="Times New Roman" w:hAnsi="Verdana" w:cs="Times New Roman"/>
          <w:sz w:val="16"/>
          <w:szCs w:val="16"/>
        </w:rPr>
        <w:t xml:space="preserve">                   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</w:t>
      </w:r>
    </w:p>
    <w:p w14:paraId="19BB86EE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 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>(data i podpis Pracownika)</w:t>
      </w:r>
    </w:p>
    <w:p w14:paraId="4A340A4A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497B8AB4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W przypadku telefonicznego zapytania pracownika WARP Sp. z o.o., zakład pracy zobowiązuje się</w:t>
      </w:r>
      <w:r w:rsidR="00A04E76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A232ED">
        <w:rPr>
          <w:rFonts w:ascii="Verdana" w:eastAsia="Times New Roman" w:hAnsi="Verdana" w:cs="Times New Roman"/>
          <w:sz w:val="16"/>
          <w:szCs w:val="16"/>
        </w:rPr>
        <w:t>do potwierdzenia danych zawartych w niniejszym zaświadczeniu.</w:t>
      </w:r>
    </w:p>
    <w:p w14:paraId="238502B8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</w:rPr>
      </w:pPr>
    </w:p>
    <w:p w14:paraId="40C612D4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09CD1B85" w14:textId="77777777" w:rsid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1CA58241" w14:textId="77777777" w:rsidR="00A04E76" w:rsidRDefault="00A04E76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1482AF4A" w14:textId="77777777" w:rsidR="00A04E76" w:rsidRDefault="00A04E76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748B5BC8" w14:textId="77777777" w:rsidR="00A04E76" w:rsidRPr="00A232ED" w:rsidRDefault="00A04E76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214D06D0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230B167B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14:paraId="7B6A3A02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14:paraId="354049F3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7E61C66A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</w:t>
      </w:r>
      <w:r w:rsidR="00A04E76">
        <w:rPr>
          <w:rFonts w:ascii="Verdana" w:eastAsia="Times New Roman" w:hAnsi="Verdana" w:cs="Times New Roman"/>
          <w:sz w:val="16"/>
          <w:szCs w:val="16"/>
        </w:rPr>
        <w:t>……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 xml:space="preserve">         </w:t>
      </w:r>
      <w:r w:rsidR="00A04E76">
        <w:rPr>
          <w:rFonts w:ascii="Verdana" w:eastAsia="Times New Roman" w:hAnsi="Verdana" w:cs="Times New Roman"/>
          <w:sz w:val="16"/>
          <w:szCs w:val="16"/>
        </w:rPr>
        <w:t xml:space="preserve">         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</w:t>
      </w:r>
      <w:r w:rsidR="00A04E76">
        <w:rPr>
          <w:rFonts w:ascii="Verdana" w:eastAsia="Times New Roman" w:hAnsi="Verdana" w:cs="Times New Roman"/>
          <w:sz w:val="16"/>
          <w:szCs w:val="16"/>
        </w:rPr>
        <w:t>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</w:t>
      </w:r>
    </w:p>
    <w:p w14:paraId="0805DA3B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Pr="00A232ED">
        <w:rPr>
          <w:rFonts w:ascii="Verdana" w:eastAsia="Times New Roman" w:hAnsi="Verdana" w:cs="Times New Roman"/>
          <w:sz w:val="12"/>
          <w:szCs w:val="12"/>
        </w:rPr>
        <w:t>(telefon kontaktowy zakładu pracy</w:t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 w:rsidRPr="00A232ED">
        <w:rPr>
          <w:rFonts w:ascii="Verdana" w:eastAsia="Times New Roman" w:hAnsi="Verdana" w:cs="Times New Roman"/>
          <w:sz w:val="12"/>
          <w:szCs w:val="12"/>
        </w:rPr>
        <w:tab/>
        <w:t xml:space="preserve">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 xml:space="preserve">(podpis i stempel imienny Kierownika                                   </w:t>
      </w:r>
    </w:p>
    <w:p w14:paraId="6391B783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</w:t>
      </w:r>
      <w:r w:rsidRPr="00A232ED">
        <w:rPr>
          <w:rFonts w:ascii="Verdana" w:eastAsia="Times New Roman" w:hAnsi="Verdana" w:cs="Times New Roman"/>
          <w:sz w:val="12"/>
          <w:szCs w:val="12"/>
        </w:rPr>
        <w:t xml:space="preserve">/Kierownika zakładu)                                                                   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       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>zakładu pracy lub osoby upoważnionej)</w:t>
      </w:r>
    </w:p>
    <w:p w14:paraId="683A11A0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16C31CB1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 w:rsidRPr="00A232ED">
        <w:rPr>
          <w:rFonts w:ascii="Verdana" w:eastAsia="Times New Roman" w:hAnsi="Verdana" w:cs="Times New Roman"/>
          <w:sz w:val="12"/>
          <w:szCs w:val="16"/>
        </w:rPr>
        <w:t>Zaświadczenie jest ważne jeden miesiąc od daty wystawienia</w:t>
      </w:r>
    </w:p>
    <w:p w14:paraId="08660348" w14:textId="7C6B0BD8" w:rsidR="0030031E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 w:rsidRPr="00A232ED">
        <w:rPr>
          <w:rFonts w:ascii="Verdana" w:eastAsia="Times New Roman" w:hAnsi="Verdana" w:cs="Times New Roman"/>
          <w:sz w:val="12"/>
          <w:szCs w:val="16"/>
        </w:rPr>
        <w:t>*) niepotrzebne skreślić</w:t>
      </w:r>
    </w:p>
    <w:sectPr w:rsidR="0030031E" w:rsidRPr="00A232ED" w:rsidSect="00C255B9">
      <w:headerReference w:type="default" r:id="rId8"/>
      <w:headerReference w:type="first" r:id="rId9"/>
      <w:pgSz w:w="11906" w:h="16838"/>
      <w:pgMar w:top="555" w:right="707" w:bottom="1417" w:left="709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8986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40146142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B55B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01C2BFE2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29B8" w14:textId="4DB4F7BF" w:rsidR="00A76FE4" w:rsidRDefault="0030031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9130C8" wp14:editId="2713EDB2">
          <wp:simplePos x="0" y="0"/>
          <wp:positionH relativeFrom="margin">
            <wp:posOffset>-411480</wp:posOffset>
          </wp:positionH>
          <wp:positionV relativeFrom="page">
            <wp:posOffset>136525</wp:posOffset>
          </wp:positionV>
          <wp:extent cx="7482206" cy="759460"/>
          <wp:effectExtent l="0" t="0" r="4445" b="2540"/>
          <wp:wrapSquare wrapText="bothSides"/>
          <wp:docPr id="881788517" name="Obraz 881788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3085" w14:textId="24ECED77" w:rsidR="00A76FE4" w:rsidRDefault="0030031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5EA168" wp14:editId="21A152BF">
          <wp:simplePos x="0" y="0"/>
          <wp:positionH relativeFrom="margin">
            <wp:posOffset>-381000</wp:posOffset>
          </wp:positionH>
          <wp:positionV relativeFrom="page">
            <wp:posOffset>136525</wp:posOffset>
          </wp:positionV>
          <wp:extent cx="7482206" cy="759460"/>
          <wp:effectExtent l="0" t="0" r="4445" b="2540"/>
          <wp:wrapSquare wrapText="bothSides"/>
          <wp:docPr id="73624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27799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16754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136D97"/>
    <w:rsid w:val="0030031E"/>
    <w:rsid w:val="003D5A7D"/>
    <w:rsid w:val="00417674"/>
    <w:rsid w:val="004967AC"/>
    <w:rsid w:val="00543B2A"/>
    <w:rsid w:val="005F3B22"/>
    <w:rsid w:val="00684AE5"/>
    <w:rsid w:val="006E2989"/>
    <w:rsid w:val="0071052D"/>
    <w:rsid w:val="00830C4A"/>
    <w:rsid w:val="0086180D"/>
    <w:rsid w:val="009B41D0"/>
    <w:rsid w:val="00A04E76"/>
    <w:rsid w:val="00A232ED"/>
    <w:rsid w:val="00A42A7C"/>
    <w:rsid w:val="00A63975"/>
    <w:rsid w:val="00A76B8B"/>
    <w:rsid w:val="00A76FE4"/>
    <w:rsid w:val="00AB35BB"/>
    <w:rsid w:val="00AB7164"/>
    <w:rsid w:val="00B22325"/>
    <w:rsid w:val="00B66784"/>
    <w:rsid w:val="00C255B9"/>
    <w:rsid w:val="00C453A0"/>
    <w:rsid w:val="00C63701"/>
    <w:rsid w:val="00C9555F"/>
    <w:rsid w:val="00D02464"/>
    <w:rsid w:val="00DA58C6"/>
    <w:rsid w:val="00DA5E5D"/>
    <w:rsid w:val="00DA5E69"/>
    <w:rsid w:val="00DF0759"/>
    <w:rsid w:val="00E0003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6B14D6"/>
  <w15:docId w15:val="{72D27B10-6042-4E20-8E92-BD6F8B9B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54124-56D7-4167-92E3-5699945C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17</cp:revision>
  <cp:lastPrinted>2017-09-20T12:32:00Z</cp:lastPrinted>
  <dcterms:created xsi:type="dcterms:W3CDTF">2017-09-21T08:47:00Z</dcterms:created>
  <dcterms:modified xsi:type="dcterms:W3CDTF">2023-05-18T08:00:00Z</dcterms:modified>
</cp:coreProperties>
</file>